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D4" w:rsidRPr="00651624" w:rsidRDefault="00FF29D4" w:rsidP="00FF29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1624">
        <w:rPr>
          <w:rFonts w:ascii="Arial" w:hAnsi="Arial" w:cs="Arial"/>
          <w:b/>
          <w:sz w:val="20"/>
          <w:szCs w:val="20"/>
        </w:rPr>
        <w:t>ANEXO V - TERMO DE CESSÃO DE DIREITO DE USO DE IMAGEM</w:t>
      </w:r>
    </w:p>
    <w:p w:rsidR="00FF29D4" w:rsidRPr="00651624" w:rsidRDefault="00FF29D4" w:rsidP="00FF29D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F29D4" w:rsidRPr="00651624" w:rsidTr="00822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FF29D4" w:rsidRPr="00651624" w:rsidRDefault="00FF29D4" w:rsidP="00822BC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1624">
              <w:rPr>
                <w:sz w:val="20"/>
                <w:szCs w:val="20"/>
              </w:rPr>
              <w:t xml:space="preserve">TERMO DE CESSÃO DE DIREITO DE USO DE IMAGEM </w:t>
            </w:r>
          </w:p>
        </w:tc>
      </w:tr>
      <w:tr w:rsidR="00FF29D4" w:rsidRPr="00651624" w:rsidTr="00822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FF29D4" w:rsidRPr="00651624" w:rsidRDefault="00FF29D4" w:rsidP="00822BC8">
            <w:pPr>
              <w:jc w:val="center"/>
              <w:rPr>
                <w:b w:val="0"/>
                <w:sz w:val="20"/>
                <w:szCs w:val="20"/>
              </w:rPr>
            </w:pPr>
            <w:r w:rsidRPr="00651624">
              <w:rPr>
                <w:b w:val="0"/>
                <w:sz w:val="20"/>
                <w:szCs w:val="20"/>
              </w:rPr>
              <w:t>2º FESTIVAL SESC DE MUSICA DE RAIZ 2019</w:t>
            </w:r>
          </w:p>
          <w:p w:rsidR="00FF29D4" w:rsidRPr="00651624" w:rsidRDefault="00FF29D4" w:rsidP="00822BC8">
            <w:pPr>
              <w:jc w:val="center"/>
              <w:rPr>
                <w:b w:val="0"/>
                <w:sz w:val="20"/>
                <w:szCs w:val="20"/>
              </w:rPr>
            </w:pPr>
            <w:r w:rsidRPr="00651624">
              <w:rPr>
                <w:b w:val="0"/>
                <w:bCs w:val="0"/>
                <w:color w:val="365F91"/>
                <w:sz w:val="20"/>
              </w:rPr>
              <w:t>SESC DA ESQUINA</w:t>
            </w:r>
          </w:p>
        </w:tc>
      </w:tr>
    </w:tbl>
    <w:p w:rsidR="00FF29D4" w:rsidRPr="00651624" w:rsidRDefault="00FF29D4" w:rsidP="00FF29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(A ser assinado por todos os profissionais que irão participar da apresentação)</w:t>
      </w:r>
    </w:p>
    <w:p w:rsidR="00FF29D4" w:rsidRPr="00651624" w:rsidRDefault="00FF29D4" w:rsidP="00FF2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divulgação e publicidade do trabalho artístico-cultural ___________________________________________________________.</w:t>
      </w:r>
    </w:p>
    <w:p w:rsidR="00FF29D4" w:rsidRPr="00651624" w:rsidRDefault="00FF29D4" w:rsidP="00FF29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651624">
        <w:rPr>
          <w:rFonts w:ascii="Arial" w:hAnsi="Arial" w:cs="Arial"/>
          <w:sz w:val="20"/>
          <w:szCs w:val="20"/>
        </w:rPr>
        <w:t>de</w:t>
      </w:r>
      <w:proofErr w:type="spellEnd"/>
      <w:r w:rsidRPr="00651624">
        <w:rPr>
          <w:rFonts w:ascii="Arial" w:hAnsi="Arial" w:cs="Arial"/>
          <w:sz w:val="20"/>
          <w:szCs w:val="20"/>
        </w:rPr>
        <w:t xml:space="preserve"> 20__.</w:t>
      </w: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________________________________</w:t>
      </w: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Nome e assinatura</w:t>
      </w:r>
    </w:p>
    <w:p w:rsidR="00FF29D4" w:rsidRPr="00651624" w:rsidRDefault="00FF29D4" w:rsidP="00FF2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F29D4" w:rsidRPr="00651624" w:rsidRDefault="00FF29D4" w:rsidP="00FF29D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D390C" w:rsidRDefault="00FF29D4"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1E"/>
    <w:rsid w:val="003D6B12"/>
    <w:rsid w:val="00751C1E"/>
    <w:rsid w:val="00885B4B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FF29D4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FF29D4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>Serviço Social do Comércio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2019-01-25T13:13:00Z</dcterms:created>
  <dcterms:modified xsi:type="dcterms:W3CDTF">2019-01-25T13:13:00Z</dcterms:modified>
</cp:coreProperties>
</file>